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D3" w:rsidRPr="00231610" w:rsidRDefault="00B84F34" w:rsidP="00B84F34">
      <w:pPr>
        <w:shd w:val="clear" w:color="auto" w:fill="FFC0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NÚMERO DE TAREA: </w:t>
      </w:r>
      <w:r w:rsidR="00D33CD3" w:rsidRPr="00231610">
        <w:rPr>
          <w:b/>
          <w:sz w:val="32"/>
          <w:szCs w:val="32"/>
        </w:rPr>
        <w:t>TRANSFORMACIÓN 29</w:t>
      </w:r>
      <w:r>
        <w:rPr>
          <w:b/>
          <w:sz w:val="32"/>
          <w:szCs w:val="32"/>
        </w:rPr>
        <w:t xml:space="preserve"> – NIVEL: TERCERO DE PRIMARIA</w:t>
      </w:r>
    </w:p>
    <w:p w:rsidR="00D33CD3" w:rsidRDefault="00D33CD3" w:rsidP="00D33CD3">
      <w:pPr>
        <w:rPr>
          <w:b/>
          <w:color w:val="FF0000"/>
          <w:sz w:val="28"/>
          <w:szCs w:val="28"/>
        </w:rPr>
      </w:pPr>
      <w:r w:rsidRPr="00231610">
        <w:rPr>
          <w:b/>
          <w:color w:val="FF0000"/>
          <w:sz w:val="28"/>
          <w:szCs w:val="28"/>
        </w:rPr>
        <w:t>Resuelve el problema que te propongo. A continuación cambia la pregunta con la condición de que la nueva solución sea la misma que la primera que obtuviste.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10"/>
        <w:gridCol w:w="3260"/>
        <w:gridCol w:w="2226"/>
        <w:gridCol w:w="3018"/>
        <w:gridCol w:w="3018"/>
      </w:tblGrid>
      <w:tr w:rsidR="00D33CD3" w:rsidTr="00DA024D">
        <w:trPr>
          <w:trHeight w:val="4189"/>
        </w:trPr>
        <w:tc>
          <w:tcPr>
            <w:tcW w:w="181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  <w:shd w:val="clear" w:color="auto" w:fill="C0504D" w:themeFill="accent2"/>
          </w:tcPr>
          <w:p w:rsidR="00D33CD3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73E653B3" wp14:editId="6625F38F">
                  <wp:extent cx="1012190" cy="51816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024D" w:rsidRDefault="00DA024D" w:rsidP="00DB38A4">
            <w:pPr>
              <w:rPr>
                <w:b/>
                <w:color w:val="FF0000"/>
                <w:sz w:val="28"/>
                <w:szCs w:val="28"/>
              </w:rPr>
            </w:pPr>
          </w:p>
          <w:p w:rsidR="00D33CD3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58FDA69D" wp14:editId="15EDC3EF">
                  <wp:extent cx="1012190" cy="51816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024D" w:rsidRDefault="00DA024D" w:rsidP="00DB38A4">
            <w:pPr>
              <w:rPr>
                <w:b/>
                <w:color w:val="FF0000"/>
                <w:sz w:val="28"/>
                <w:szCs w:val="28"/>
              </w:rPr>
            </w:pPr>
          </w:p>
          <w:p w:rsidR="00DA024D" w:rsidRDefault="00DA024D" w:rsidP="00DB38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5D8254B4" wp14:editId="6BF87606">
                  <wp:extent cx="1012190" cy="51816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024D" w:rsidRDefault="00DA024D" w:rsidP="00DB38A4">
            <w:pPr>
              <w:rPr>
                <w:b/>
                <w:noProof/>
                <w:color w:val="FF0000"/>
                <w:sz w:val="28"/>
                <w:szCs w:val="28"/>
                <w:lang w:eastAsia="es-ES"/>
              </w:rPr>
            </w:pPr>
          </w:p>
          <w:p w:rsidR="00D33CD3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35D4AEF4" wp14:editId="3B489A56">
                  <wp:extent cx="1012190" cy="51816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A024D" w:rsidRDefault="00DA024D" w:rsidP="00DB38A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  <w:shd w:val="clear" w:color="auto" w:fill="C0504D" w:themeFill="accent2"/>
          </w:tcPr>
          <w:p w:rsidR="00D33CD3" w:rsidRDefault="00D33CD3" w:rsidP="00DB38A4">
            <w:pPr>
              <w:rPr>
                <w:b/>
                <w:noProof/>
                <w:color w:val="FF0000"/>
                <w:sz w:val="28"/>
                <w:szCs w:val="28"/>
                <w:lang w:eastAsia="es-ES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6B55AAF5" wp14:editId="508C716A">
                  <wp:extent cx="1012190" cy="511810"/>
                  <wp:effectExtent l="0" t="0" r="0" b="254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3CD3" w:rsidRDefault="00DA024D" w:rsidP="00DB38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76672" behindDoc="0" locked="0" layoutInCell="1" allowOverlap="1" wp14:anchorId="36E7C574" wp14:editId="748EB3BA">
                  <wp:simplePos x="2053590" y="266573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914400" cy="511810"/>
                  <wp:effectExtent l="0" t="0" r="0" b="2540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83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33CD3"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2191D671" wp14:editId="72DC67DE">
                  <wp:extent cx="2025748" cy="1702191"/>
                  <wp:effectExtent l="0" t="0" r="0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1705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nil"/>
            </w:tcBorders>
            <w:shd w:val="clear" w:color="auto" w:fill="4BACC6" w:themeFill="accent5"/>
          </w:tcPr>
          <w:p w:rsidR="00D33CD3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0C89A00B" wp14:editId="16CD8B28">
                  <wp:extent cx="1274445" cy="2505710"/>
                  <wp:effectExtent l="0" t="0" r="1905" b="889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2505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  <w:shd w:val="clear" w:color="auto" w:fill="4BACC6" w:themeFill="accent5"/>
          </w:tcPr>
          <w:p w:rsidR="00D33CD3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66604A1B" wp14:editId="1707E014">
                  <wp:extent cx="457200" cy="457200"/>
                  <wp:effectExtent l="0" t="0" r="0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3CD3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242C12D1" wp14:editId="49DAB491">
                  <wp:extent cx="457200" cy="457200"/>
                  <wp:effectExtent l="0" t="0" r="0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664DF3F1" wp14:editId="57945983">
                  <wp:extent cx="1048385" cy="591185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3CD3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713AE52E" wp14:editId="7B7719CE">
                  <wp:extent cx="457200" cy="457200"/>
                  <wp:effectExtent l="0" t="0" r="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3CD3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2325FD08" wp14:editId="0368E5DD">
                  <wp:extent cx="457200" cy="457200"/>
                  <wp:effectExtent l="0" t="0" r="0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6A470D79" wp14:editId="42DCD205">
                  <wp:extent cx="1048385" cy="591185"/>
                  <wp:effectExtent l="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3CD3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  <w:lang w:eastAsia="es-ES"/>
              </w:rPr>
              <w:drawing>
                <wp:inline distT="0" distB="0" distL="0" distR="0" wp14:anchorId="2C71D558" wp14:editId="26126E68">
                  <wp:extent cx="457200" cy="457200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3CD3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dashDotStroked" w:sz="24" w:space="0" w:color="auto"/>
              <w:left w:val="nil"/>
              <w:bottom w:val="dashDotStroked" w:sz="24" w:space="0" w:color="auto"/>
              <w:right w:val="dashDotStroked" w:sz="24" w:space="0" w:color="auto"/>
            </w:tcBorders>
            <w:shd w:val="clear" w:color="auto" w:fill="FDE9D9" w:themeFill="accent6" w:themeFillTint="33"/>
          </w:tcPr>
          <w:p w:rsidR="00D33CD3" w:rsidRDefault="00D33CD3" w:rsidP="00DB38A4">
            <w:pPr>
              <w:rPr>
                <w:b/>
                <w:noProof/>
                <w:color w:val="FF0000"/>
                <w:sz w:val="28"/>
                <w:szCs w:val="28"/>
                <w:lang w:eastAsia="es-ES"/>
              </w:rPr>
            </w:pPr>
            <w:r w:rsidRPr="00DD2D08">
              <w:rPr>
                <w:b/>
                <w:noProof/>
                <w:color w:val="4F81BD" w:themeColor="accent1"/>
                <w:sz w:val="28"/>
                <w:szCs w:val="28"/>
                <w:lang w:eastAsia="es-ES"/>
              </w:rPr>
              <w:t>En mi hucha tengo cuatro billetes de 10€ y dos billetes de 5€. Ha sido mi cumpleaños y mi abuela me ha regalado  dos billetes de 20€ y cinco monedas de 2€. ¿Cuánto dinero he metido ahora en la hucha?</w:t>
            </w:r>
          </w:p>
        </w:tc>
      </w:tr>
      <w:tr w:rsidR="00DA024D" w:rsidTr="00DA024D">
        <w:trPr>
          <w:trHeight w:val="1288"/>
        </w:trPr>
        <w:tc>
          <w:tcPr>
            <w:tcW w:w="13332" w:type="dxa"/>
            <w:gridSpan w:val="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FDE9D9" w:themeFill="accent6" w:themeFillTint="33"/>
          </w:tcPr>
          <w:p w:rsidR="00DA024D" w:rsidRDefault="00DA024D" w:rsidP="00DB38A4">
            <w:pPr>
              <w:rPr>
                <w:b/>
                <w:color w:val="FF0000"/>
                <w:sz w:val="28"/>
                <w:szCs w:val="28"/>
              </w:rPr>
            </w:pPr>
            <w:r w:rsidRPr="00DA024D">
              <w:rPr>
                <w:b/>
                <w:color w:val="FF0000"/>
                <w:sz w:val="28"/>
                <w:szCs w:val="28"/>
              </w:rPr>
              <w:t>Cambia la pregunta sin que varíe la solución.</w:t>
            </w:r>
          </w:p>
          <w:p w:rsidR="00DA024D" w:rsidRDefault="00DA024D" w:rsidP="00DB38A4">
            <w:pPr>
              <w:rPr>
                <w:b/>
                <w:color w:val="FF0000"/>
                <w:sz w:val="28"/>
                <w:szCs w:val="28"/>
              </w:rPr>
            </w:pPr>
          </w:p>
          <w:p w:rsidR="00DA024D" w:rsidRDefault="00DA024D" w:rsidP="00DB38A4">
            <w:pPr>
              <w:rPr>
                <w:b/>
                <w:color w:val="FF0000"/>
                <w:sz w:val="28"/>
                <w:szCs w:val="28"/>
              </w:rPr>
            </w:pPr>
          </w:p>
          <w:p w:rsidR="00DA024D" w:rsidRPr="00DA024D" w:rsidRDefault="00DA024D" w:rsidP="00DB38A4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D33CD3" w:rsidRDefault="00D33CD3" w:rsidP="0003272D">
      <w:pPr>
        <w:sectPr w:rsidR="00D33CD3" w:rsidSect="00134423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D33CD3" w:rsidRDefault="00D33CD3" w:rsidP="00B332A0">
      <w:pPr>
        <w:shd w:val="clear" w:color="auto" w:fill="FFC000"/>
        <w:tabs>
          <w:tab w:val="left" w:pos="3517"/>
        </w:tabs>
      </w:pPr>
    </w:p>
    <w:sectPr w:rsidR="00D33CD3" w:rsidSect="00433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6746"/>
    <w:multiLevelType w:val="hybridMultilevel"/>
    <w:tmpl w:val="8118F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2D"/>
    <w:rsid w:val="0003272D"/>
    <w:rsid w:val="00083E28"/>
    <w:rsid w:val="00111CA6"/>
    <w:rsid w:val="002D4368"/>
    <w:rsid w:val="00311483"/>
    <w:rsid w:val="003602C9"/>
    <w:rsid w:val="003752FC"/>
    <w:rsid w:val="0041720D"/>
    <w:rsid w:val="00596C35"/>
    <w:rsid w:val="00843129"/>
    <w:rsid w:val="008726B4"/>
    <w:rsid w:val="00AB3421"/>
    <w:rsid w:val="00B332A0"/>
    <w:rsid w:val="00B84F34"/>
    <w:rsid w:val="00CF7393"/>
    <w:rsid w:val="00D23672"/>
    <w:rsid w:val="00D33CD3"/>
    <w:rsid w:val="00DA024D"/>
    <w:rsid w:val="00E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7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7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Derecho</cp:lastModifiedBy>
  <cp:revision>2</cp:revision>
  <dcterms:created xsi:type="dcterms:W3CDTF">2016-06-08T18:51:00Z</dcterms:created>
  <dcterms:modified xsi:type="dcterms:W3CDTF">2016-06-08T18:51:00Z</dcterms:modified>
</cp:coreProperties>
</file>